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D63" w:rsidRDefault="008B2D63"/>
    <w:p w:rsidR="008B2D63" w:rsidRDefault="008B2D63"/>
    <w:p w:rsidR="0061397C" w:rsidRPr="00B4055B" w:rsidRDefault="0061397C" w:rsidP="0061397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B2D63" w:rsidRPr="00AB70F4" w:rsidRDefault="008B2D63">
      <w:pPr>
        <w:rPr>
          <w:sz w:val="24"/>
          <w:szCs w:val="24"/>
        </w:rPr>
      </w:pPr>
    </w:p>
    <w:p w:rsidR="00240289" w:rsidRDefault="008B2D63" w:rsidP="002402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СВЕДЕНИЯ </w:t>
      </w:r>
    </w:p>
    <w:p w:rsidR="000A3E13" w:rsidRDefault="008B2D63" w:rsidP="002402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br/>
      </w:r>
      <w:r w:rsidRPr="00240289">
        <w:rPr>
          <w:rFonts w:ascii="Times New Roman" w:hAnsi="Times New Roman" w:cs="Times New Roman"/>
          <w:b/>
          <w:sz w:val="24"/>
          <w:szCs w:val="24"/>
        </w:rPr>
        <w:t xml:space="preserve">о численности муниципальных служащих органов местного самоуправления Новостепновского муниципального образования </w:t>
      </w:r>
    </w:p>
    <w:p w:rsidR="008B2D63" w:rsidRPr="00240289" w:rsidRDefault="000A3E13" w:rsidP="002402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Александрово-Гайского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Саратовской области</w:t>
      </w:r>
      <w:r w:rsidR="008B2D63" w:rsidRPr="00240289">
        <w:rPr>
          <w:rFonts w:ascii="Times New Roman" w:hAnsi="Times New Roman" w:cs="Times New Roman"/>
          <w:b/>
          <w:sz w:val="24"/>
          <w:szCs w:val="24"/>
        </w:rPr>
        <w:br/>
        <w:t>с указанием фактических затрат на их денежное содержание</w:t>
      </w:r>
      <w:r w:rsidR="008B2D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2D63" w:rsidRPr="00FC2E2E">
        <w:rPr>
          <w:rFonts w:ascii="Times New Roman" w:hAnsi="Times New Roman" w:cs="Times New Roman"/>
          <w:b/>
          <w:sz w:val="28"/>
          <w:szCs w:val="28"/>
        </w:rPr>
        <w:br/>
      </w:r>
      <w:r w:rsidR="008B2D63" w:rsidRPr="00240289">
        <w:rPr>
          <w:rFonts w:ascii="Times New Roman" w:hAnsi="Times New Roman" w:cs="Times New Roman"/>
          <w:b/>
          <w:sz w:val="24"/>
          <w:szCs w:val="24"/>
        </w:rPr>
        <w:t xml:space="preserve">за  </w:t>
      </w:r>
      <w:r w:rsidR="00F1274A"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="008B2D63" w:rsidRPr="00240289">
        <w:rPr>
          <w:rFonts w:ascii="Times New Roman" w:hAnsi="Times New Roman" w:cs="Times New Roman"/>
          <w:b/>
          <w:sz w:val="24"/>
          <w:szCs w:val="24"/>
        </w:rPr>
        <w:t xml:space="preserve"> квартал 201</w:t>
      </w:r>
      <w:r w:rsidR="006D4A65">
        <w:rPr>
          <w:rFonts w:ascii="Times New Roman" w:hAnsi="Times New Roman" w:cs="Times New Roman"/>
          <w:b/>
          <w:sz w:val="24"/>
          <w:szCs w:val="24"/>
        </w:rPr>
        <w:t>5</w:t>
      </w:r>
      <w:r w:rsidR="008B2D63" w:rsidRPr="00240289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8B2D63" w:rsidRDefault="008B2D63" w:rsidP="008B2D6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2D63" w:rsidRDefault="008B2D63" w:rsidP="008B2D6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8B2D63" w:rsidRPr="00CF011C" w:rsidTr="007160CB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D63" w:rsidRPr="00CF011C" w:rsidRDefault="008B2D63" w:rsidP="00716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1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Численность  </w:t>
            </w:r>
            <w:proofErr w:type="gramStart"/>
            <w:r w:rsidRPr="00CF011C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муниципальных</w:t>
            </w:r>
            <w:proofErr w:type="gramEnd"/>
          </w:p>
          <w:p w:rsidR="008B2D63" w:rsidRPr="00CF011C" w:rsidRDefault="008B2D63" w:rsidP="00716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1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служащих </w:t>
            </w:r>
            <w:proofErr w:type="gramStart"/>
            <w:r w:rsidRPr="00CF01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CF011C">
              <w:rPr>
                <w:rFonts w:ascii="Times New Roman" w:hAnsi="Times New Roman" w:cs="Times New Roman"/>
                <w:b/>
                <w:sz w:val="24"/>
                <w:szCs w:val="24"/>
              </w:rPr>
              <w:t>ед.)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D63" w:rsidRPr="00CF011C" w:rsidRDefault="008B2D63" w:rsidP="00716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11C">
              <w:rPr>
                <w:rFonts w:ascii="Times New Roman" w:hAnsi="Times New Roman" w:cs="Times New Roman"/>
                <w:b/>
                <w:sz w:val="24"/>
                <w:szCs w:val="24"/>
              </w:rPr>
              <w:t>Денежное  содержание</w:t>
            </w:r>
          </w:p>
          <w:p w:rsidR="008B2D63" w:rsidRPr="00CF011C" w:rsidRDefault="008B2D63" w:rsidP="00716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11C">
              <w:rPr>
                <w:rFonts w:ascii="Times New Roman" w:hAnsi="Times New Roman" w:cs="Times New Roman"/>
                <w:b/>
                <w:sz w:val="24"/>
                <w:szCs w:val="24"/>
              </w:rPr>
              <w:t>(руб.)</w:t>
            </w:r>
          </w:p>
        </w:tc>
      </w:tr>
      <w:tr w:rsidR="008B2D63" w:rsidRPr="00CF011C" w:rsidTr="007160CB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2D63" w:rsidRPr="00CF011C" w:rsidRDefault="006D4A65" w:rsidP="00716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8B2D63" w:rsidRPr="00CF011C" w:rsidRDefault="008B2D63" w:rsidP="00716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2D63" w:rsidRPr="00CF011C" w:rsidRDefault="006D09CD" w:rsidP="00716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34,6</w:t>
            </w:r>
          </w:p>
        </w:tc>
      </w:tr>
    </w:tbl>
    <w:p w:rsidR="008B2D63" w:rsidRPr="00CF011C" w:rsidRDefault="008B2D63" w:rsidP="008B2D6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2D63" w:rsidRPr="00CF011C" w:rsidRDefault="008B2D63" w:rsidP="008B2D6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2D63" w:rsidRPr="00CF011C" w:rsidRDefault="008B2D63" w:rsidP="008B2D6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2D63" w:rsidRDefault="008B2D63" w:rsidP="008B2D63">
      <w:pPr>
        <w:keepNext/>
      </w:pPr>
    </w:p>
    <w:sectPr w:rsidR="008B2D63" w:rsidSect="00BB4BC0">
      <w:pgSz w:w="11906" w:h="16838"/>
      <w:pgMar w:top="0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833F7"/>
    <w:rsid w:val="000A3E13"/>
    <w:rsid w:val="0012761D"/>
    <w:rsid w:val="00203AAD"/>
    <w:rsid w:val="00240289"/>
    <w:rsid w:val="00313D69"/>
    <w:rsid w:val="00377D06"/>
    <w:rsid w:val="003E1ED5"/>
    <w:rsid w:val="003E5427"/>
    <w:rsid w:val="004A585F"/>
    <w:rsid w:val="005E4FFD"/>
    <w:rsid w:val="00607283"/>
    <w:rsid w:val="0061397C"/>
    <w:rsid w:val="00672B28"/>
    <w:rsid w:val="006D09CD"/>
    <w:rsid w:val="006D4A65"/>
    <w:rsid w:val="00724126"/>
    <w:rsid w:val="00725A2A"/>
    <w:rsid w:val="008719D4"/>
    <w:rsid w:val="008B2D63"/>
    <w:rsid w:val="008C0D2D"/>
    <w:rsid w:val="00991411"/>
    <w:rsid w:val="009B1690"/>
    <w:rsid w:val="00A02857"/>
    <w:rsid w:val="00A85B6C"/>
    <w:rsid w:val="00AB0AE7"/>
    <w:rsid w:val="00AB70F4"/>
    <w:rsid w:val="00B142AD"/>
    <w:rsid w:val="00BB4BC0"/>
    <w:rsid w:val="00BD7E29"/>
    <w:rsid w:val="00C04CC9"/>
    <w:rsid w:val="00C47A4F"/>
    <w:rsid w:val="00C8168E"/>
    <w:rsid w:val="00CA7225"/>
    <w:rsid w:val="00CD0D77"/>
    <w:rsid w:val="00CE28BC"/>
    <w:rsid w:val="00CF011C"/>
    <w:rsid w:val="00CF768E"/>
    <w:rsid w:val="00DD4385"/>
    <w:rsid w:val="00E0722E"/>
    <w:rsid w:val="00E36AD9"/>
    <w:rsid w:val="00E53DDD"/>
    <w:rsid w:val="00E628EC"/>
    <w:rsid w:val="00ED5828"/>
    <w:rsid w:val="00F019D9"/>
    <w:rsid w:val="00F047C1"/>
    <w:rsid w:val="00F1274A"/>
    <w:rsid w:val="00F12A27"/>
    <w:rsid w:val="00F14607"/>
    <w:rsid w:val="00F244ED"/>
    <w:rsid w:val="00F833F7"/>
    <w:rsid w:val="00F93D3C"/>
    <w:rsid w:val="00FC2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D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33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caption"/>
    <w:basedOn w:val="a"/>
    <w:next w:val="a"/>
    <w:uiPriority w:val="35"/>
    <w:unhideWhenUsed/>
    <w:qFormat/>
    <w:rsid w:val="008B2D63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81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36</cp:revision>
  <cp:lastPrinted>2015-03-30T13:14:00Z</cp:lastPrinted>
  <dcterms:created xsi:type="dcterms:W3CDTF">2014-03-26T11:50:00Z</dcterms:created>
  <dcterms:modified xsi:type="dcterms:W3CDTF">2036-02-02T19:35:00Z</dcterms:modified>
</cp:coreProperties>
</file>