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AE" w:rsidRDefault="00F058AE" w:rsidP="00F058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058AE" w:rsidRDefault="00F058AE" w:rsidP="00F058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публичных слушаний</w:t>
      </w:r>
    </w:p>
    <w:p w:rsidR="00F058AE" w:rsidRDefault="00F058AE" w:rsidP="00F058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проекте бюджета Александрово-Гайского муниципального образования </w:t>
      </w:r>
    </w:p>
    <w:p w:rsidR="00F058AE" w:rsidRDefault="00F058AE" w:rsidP="00F058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2018 год и плановый период 2019 и 2020 годы.</w:t>
      </w:r>
    </w:p>
    <w:p w:rsidR="00F058AE" w:rsidRDefault="00F058AE" w:rsidP="00F058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8AE" w:rsidRPr="004F6410" w:rsidRDefault="00F058AE" w:rsidP="00F058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6410">
        <w:rPr>
          <w:rFonts w:ascii="Times New Roman" w:hAnsi="Times New Roman" w:cs="Times New Roman"/>
          <w:sz w:val="24"/>
          <w:szCs w:val="24"/>
        </w:rPr>
        <w:t>с. Александров-Гай</w:t>
      </w:r>
    </w:p>
    <w:p w:rsidR="00F058AE" w:rsidRDefault="00F058AE" w:rsidP="00F058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6410">
        <w:rPr>
          <w:rFonts w:ascii="Times New Roman" w:hAnsi="Times New Roman" w:cs="Times New Roman"/>
          <w:sz w:val="24"/>
          <w:szCs w:val="24"/>
        </w:rPr>
        <w:t>11 декабря 2017 года</w:t>
      </w:r>
    </w:p>
    <w:p w:rsidR="00F058AE" w:rsidRDefault="00F058AE" w:rsidP="00F058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58AE" w:rsidRDefault="00F058AE" w:rsidP="00F058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Публичные  слушания по проекту  решения  «О бюджете Александрово-Гайского муниципального  образования на 2018 год и плановый период 2019 и 2020 годов» были назначены Постановлением  главы муниципального района от  16 ноября 2017 года № 53</w:t>
      </w:r>
      <w:r w:rsidR="008370E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Объявление о проведение публичных слушаний, о дате и месте проведения публичных слушаний опубликовано в газете «Заволжские степи»  7 декабря 2017 года.</w:t>
      </w:r>
    </w:p>
    <w:p w:rsidR="00F058AE" w:rsidRDefault="00F058AE" w:rsidP="00F058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58AE" w:rsidRDefault="00F058AE" w:rsidP="00F058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Информация  о  проекте бюджета Александрово-Гайского муниципального образования на 2018 год и плановый период 2019 и 2020 годы  представлена Лезневой Галиной Владимировной – Председателем комитета по экономическим и финансовым вопросам, начальником финансового управления.</w:t>
      </w:r>
    </w:p>
    <w:p w:rsidR="00F058AE" w:rsidRDefault="00F058AE" w:rsidP="00F058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рабочую группу поступило предложение о  внесение изменений в проект бюджета в части межбюджетных трансфертов, передаваемых на уровень муниципального района. Уточнить направление межбюджетных трансфертов на решение  вопросов местного значения.</w:t>
      </w:r>
    </w:p>
    <w:p w:rsidR="00F058AE" w:rsidRDefault="00F058AE" w:rsidP="00F058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группа  на основании публичный слушаний рекомендует Совету депутатов Александрово-Гайского  муниципального  образования принять  и утвердить проект бюджета на 2018 год и плановый период 2019 и 2020 годы с учетом уточнений.</w:t>
      </w:r>
    </w:p>
    <w:p w:rsidR="00F058AE" w:rsidRDefault="00F058AE" w:rsidP="00F058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58AE" w:rsidRDefault="00F058AE" w:rsidP="00F058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58AE" w:rsidRDefault="00F058AE" w:rsidP="00F058A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группы                                                           Нейфельд О.В.</w:t>
      </w:r>
    </w:p>
    <w:p w:rsidR="00F058AE" w:rsidRDefault="00F058AE" w:rsidP="00F058A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8AE" w:rsidRDefault="00F058AE" w:rsidP="00F058A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группы                                                                 Кравченко  Т.Н.</w:t>
      </w:r>
    </w:p>
    <w:p w:rsidR="00F058AE" w:rsidRDefault="00F058AE" w:rsidP="00F058A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8AE" w:rsidRPr="00032E98" w:rsidRDefault="00F058AE" w:rsidP="00F058A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 группы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Курмашева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Г.У.</w:t>
      </w:r>
    </w:p>
    <w:p w:rsidR="00837B0B" w:rsidRDefault="00837B0B"/>
    <w:sectPr w:rsidR="00837B0B" w:rsidSect="0083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8AE"/>
    <w:rsid w:val="0000153F"/>
    <w:rsid w:val="00001B5A"/>
    <w:rsid w:val="0000770E"/>
    <w:rsid w:val="000101B8"/>
    <w:rsid w:val="00012390"/>
    <w:rsid w:val="00014BF9"/>
    <w:rsid w:val="00025956"/>
    <w:rsid w:val="0003086A"/>
    <w:rsid w:val="0004089D"/>
    <w:rsid w:val="000457F0"/>
    <w:rsid w:val="000509E2"/>
    <w:rsid w:val="00052C58"/>
    <w:rsid w:val="00053573"/>
    <w:rsid w:val="00053CEE"/>
    <w:rsid w:val="000608FD"/>
    <w:rsid w:val="00062880"/>
    <w:rsid w:val="00066DEC"/>
    <w:rsid w:val="00071791"/>
    <w:rsid w:val="00081447"/>
    <w:rsid w:val="000862B5"/>
    <w:rsid w:val="0008637D"/>
    <w:rsid w:val="0009539A"/>
    <w:rsid w:val="00095847"/>
    <w:rsid w:val="000B0421"/>
    <w:rsid w:val="000B0D44"/>
    <w:rsid w:val="000B6B8E"/>
    <w:rsid w:val="000C023F"/>
    <w:rsid w:val="000C159E"/>
    <w:rsid w:val="000C24B1"/>
    <w:rsid w:val="000C2FA7"/>
    <w:rsid w:val="000C345A"/>
    <w:rsid w:val="000C6580"/>
    <w:rsid w:val="000D6013"/>
    <w:rsid w:val="000D6E31"/>
    <w:rsid w:val="000E108B"/>
    <w:rsid w:val="000E5A2D"/>
    <w:rsid w:val="000F1FCD"/>
    <w:rsid w:val="00103D96"/>
    <w:rsid w:val="0010417D"/>
    <w:rsid w:val="00110A4D"/>
    <w:rsid w:val="00111CA5"/>
    <w:rsid w:val="00117D78"/>
    <w:rsid w:val="00117DB1"/>
    <w:rsid w:val="00125522"/>
    <w:rsid w:val="00130E5B"/>
    <w:rsid w:val="0013636F"/>
    <w:rsid w:val="00140D7F"/>
    <w:rsid w:val="00154B1C"/>
    <w:rsid w:val="00161DCC"/>
    <w:rsid w:val="001628E9"/>
    <w:rsid w:val="00172E50"/>
    <w:rsid w:val="00173FB9"/>
    <w:rsid w:val="00175DB2"/>
    <w:rsid w:val="00186C60"/>
    <w:rsid w:val="0018793E"/>
    <w:rsid w:val="00187987"/>
    <w:rsid w:val="001A368C"/>
    <w:rsid w:val="001A4E53"/>
    <w:rsid w:val="001B1307"/>
    <w:rsid w:val="001C51ED"/>
    <w:rsid w:val="001C6D2F"/>
    <w:rsid w:val="001E0FA1"/>
    <w:rsid w:val="001E2709"/>
    <w:rsid w:val="001E2AB1"/>
    <w:rsid w:val="001E44E7"/>
    <w:rsid w:val="001E6323"/>
    <w:rsid w:val="001E6CA5"/>
    <w:rsid w:val="001F0D1F"/>
    <w:rsid w:val="001F2C40"/>
    <w:rsid w:val="001F30BD"/>
    <w:rsid w:val="001F42E7"/>
    <w:rsid w:val="002073B0"/>
    <w:rsid w:val="00213CBA"/>
    <w:rsid w:val="00217FB9"/>
    <w:rsid w:val="00220789"/>
    <w:rsid w:val="002258DB"/>
    <w:rsid w:val="002319EC"/>
    <w:rsid w:val="00232CCE"/>
    <w:rsid w:val="002347AD"/>
    <w:rsid w:val="002401CF"/>
    <w:rsid w:val="00254DC4"/>
    <w:rsid w:val="002674B2"/>
    <w:rsid w:val="002706C9"/>
    <w:rsid w:val="00273B85"/>
    <w:rsid w:val="002862F2"/>
    <w:rsid w:val="00295181"/>
    <w:rsid w:val="00295F68"/>
    <w:rsid w:val="002A275B"/>
    <w:rsid w:val="002A40F2"/>
    <w:rsid w:val="002A4B25"/>
    <w:rsid w:val="002A65B5"/>
    <w:rsid w:val="002C28D4"/>
    <w:rsid w:val="002C63BB"/>
    <w:rsid w:val="002D58B0"/>
    <w:rsid w:val="002D5F13"/>
    <w:rsid w:val="002F2E0B"/>
    <w:rsid w:val="002F6DE8"/>
    <w:rsid w:val="003011A4"/>
    <w:rsid w:val="00304C8E"/>
    <w:rsid w:val="003177E9"/>
    <w:rsid w:val="00317FBC"/>
    <w:rsid w:val="0032342F"/>
    <w:rsid w:val="00323DC5"/>
    <w:rsid w:val="003260EE"/>
    <w:rsid w:val="00333B7B"/>
    <w:rsid w:val="00336813"/>
    <w:rsid w:val="00340FD0"/>
    <w:rsid w:val="00341897"/>
    <w:rsid w:val="0035323E"/>
    <w:rsid w:val="00361513"/>
    <w:rsid w:val="00361527"/>
    <w:rsid w:val="003638D8"/>
    <w:rsid w:val="00366BBF"/>
    <w:rsid w:val="00367193"/>
    <w:rsid w:val="00373B96"/>
    <w:rsid w:val="003748A1"/>
    <w:rsid w:val="003767A9"/>
    <w:rsid w:val="00377051"/>
    <w:rsid w:val="003818B5"/>
    <w:rsid w:val="00382847"/>
    <w:rsid w:val="0039391E"/>
    <w:rsid w:val="003A2038"/>
    <w:rsid w:val="003B05E9"/>
    <w:rsid w:val="003B48B8"/>
    <w:rsid w:val="003C187E"/>
    <w:rsid w:val="003C6FAB"/>
    <w:rsid w:val="003E5275"/>
    <w:rsid w:val="003F1C11"/>
    <w:rsid w:val="003F2BE1"/>
    <w:rsid w:val="003F349D"/>
    <w:rsid w:val="004028F9"/>
    <w:rsid w:val="0040427A"/>
    <w:rsid w:val="004045C4"/>
    <w:rsid w:val="00404E4B"/>
    <w:rsid w:val="00411934"/>
    <w:rsid w:val="00424577"/>
    <w:rsid w:val="00424F71"/>
    <w:rsid w:val="00426E0C"/>
    <w:rsid w:val="004273D1"/>
    <w:rsid w:val="00431778"/>
    <w:rsid w:val="00433795"/>
    <w:rsid w:val="0043506B"/>
    <w:rsid w:val="00440883"/>
    <w:rsid w:val="00445121"/>
    <w:rsid w:val="0044541A"/>
    <w:rsid w:val="00450D94"/>
    <w:rsid w:val="00450F0E"/>
    <w:rsid w:val="00455349"/>
    <w:rsid w:val="004566F5"/>
    <w:rsid w:val="00460B06"/>
    <w:rsid w:val="00471B89"/>
    <w:rsid w:val="00471DDF"/>
    <w:rsid w:val="00476481"/>
    <w:rsid w:val="0048188C"/>
    <w:rsid w:val="00483A08"/>
    <w:rsid w:val="004860BE"/>
    <w:rsid w:val="00486F04"/>
    <w:rsid w:val="004A004F"/>
    <w:rsid w:val="004A631D"/>
    <w:rsid w:val="004A6C6F"/>
    <w:rsid w:val="004B631A"/>
    <w:rsid w:val="004B77C3"/>
    <w:rsid w:val="004C0BA5"/>
    <w:rsid w:val="004C32AE"/>
    <w:rsid w:val="004C64C4"/>
    <w:rsid w:val="004C6AC9"/>
    <w:rsid w:val="004C6F6D"/>
    <w:rsid w:val="004C741A"/>
    <w:rsid w:val="004D18D3"/>
    <w:rsid w:val="004D39D0"/>
    <w:rsid w:val="004E07E8"/>
    <w:rsid w:val="004E1769"/>
    <w:rsid w:val="004F2BE2"/>
    <w:rsid w:val="004F5DA4"/>
    <w:rsid w:val="004F69D7"/>
    <w:rsid w:val="00504C1D"/>
    <w:rsid w:val="0050639D"/>
    <w:rsid w:val="00506964"/>
    <w:rsid w:val="005123DD"/>
    <w:rsid w:val="00512FBF"/>
    <w:rsid w:val="00515888"/>
    <w:rsid w:val="005166DE"/>
    <w:rsid w:val="00524610"/>
    <w:rsid w:val="00530D98"/>
    <w:rsid w:val="00541F3F"/>
    <w:rsid w:val="005715A7"/>
    <w:rsid w:val="00572D96"/>
    <w:rsid w:val="005749AC"/>
    <w:rsid w:val="00574EB1"/>
    <w:rsid w:val="005764BD"/>
    <w:rsid w:val="00580717"/>
    <w:rsid w:val="0058292E"/>
    <w:rsid w:val="0058539E"/>
    <w:rsid w:val="005925C0"/>
    <w:rsid w:val="0059564B"/>
    <w:rsid w:val="005B39CC"/>
    <w:rsid w:val="005B4058"/>
    <w:rsid w:val="005C394C"/>
    <w:rsid w:val="005D7E86"/>
    <w:rsid w:val="005F0CD5"/>
    <w:rsid w:val="005F4463"/>
    <w:rsid w:val="006026AD"/>
    <w:rsid w:val="006105C3"/>
    <w:rsid w:val="0061391B"/>
    <w:rsid w:val="00614118"/>
    <w:rsid w:val="00615C91"/>
    <w:rsid w:val="00623511"/>
    <w:rsid w:val="00623E70"/>
    <w:rsid w:val="006260E7"/>
    <w:rsid w:val="006364AC"/>
    <w:rsid w:val="006505E4"/>
    <w:rsid w:val="0067248A"/>
    <w:rsid w:val="00674A42"/>
    <w:rsid w:val="00675B8A"/>
    <w:rsid w:val="006841A9"/>
    <w:rsid w:val="00687B7C"/>
    <w:rsid w:val="00692AC5"/>
    <w:rsid w:val="006A2099"/>
    <w:rsid w:val="006A3B98"/>
    <w:rsid w:val="006B72E4"/>
    <w:rsid w:val="006C458D"/>
    <w:rsid w:val="006C6E4E"/>
    <w:rsid w:val="006D0CCD"/>
    <w:rsid w:val="006D2FD1"/>
    <w:rsid w:val="006E2075"/>
    <w:rsid w:val="006E23EE"/>
    <w:rsid w:val="006E3EBE"/>
    <w:rsid w:val="006E693A"/>
    <w:rsid w:val="006F1FA8"/>
    <w:rsid w:val="006F3749"/>
    <w:rsid w:val="00700F20"/>
    <w:rsid w:val="0070189B"/>
    <w:rsid w:val="00705883"/>
    <w:rsid w:val="00705FF4"/>
    <w:rsid w:val="0071244A"/>
    <w:rsid w:val="00716CDF"/>
    <w:rsid w:val="00716FB2"/>
    <w:rsid w:val="00720634"/>
    <w:rsid w:val="00723ECE"/>
    <w:rsid w:val="00741A3D"/>
    <w:rsid w:val="007454FA"/>
    <w:rsid w:val="007640F9"/>
    <w:rsid w:val="0076414A"/>
    <w:rsid w:val="007643DF"/>
    <w:rsid w:val="00785E8C"/>
    <w:rsid w:val="00786F6C"/>
    <w:rsid w:val="007A18D1"/>
    <w:rsid w:val="007A46FF"/>
    <w:rsid w:val="007A6E91"/>
    <w:rsid w:val="007B1907"/>
    <w:rsid w:val="007B7430"/>
    <w:rsid w:val="007C2EDC"/>
    <w:rsid w:val="007C5336"/>
    <w:rsid w:val="007D591E"/>
    <w:rsid w:val="00803E77"/>
    <w:rsid w:val="0080506E"/>
    <w:rsid w:val="00806FBD"/>
    <w:rsid w:val="00825758"/>
    <w:rsid w:val="00834BE5"/>
    <w:rsid w:val="008370E8"/>
    <w:rsid w:val="00837B0B"/>
    <w:rsid w:val="0084129D"/>
    <w:rsid w:val="00841E5F"/>
    <w:rsid w:val="00852DBD"/>
    <w:rsid w:val="00853DE1"/>
    <w:rsid w:val="00854926"/>
    <w:rsid w:val="00862C53"/>
    <w:rsid w:val="00867B30"/>
    <w:rsid w:val="00887A0A"/>
    <w:rsid w:val="00892D77"/>
    <w:rsid w:val="008A5550"/>
    <w:rsid w:val="008A5AF2"/>
    <w:rsid w:val="008B53F0"/>
    <w:rsid w:val="008D1A2D"/>
    <w:rsid w:val="008E23B1"/>
    <w:rsid w:val="008E6BC6"/>
    <w:rsid w:val="008F4478"/>
    <w:rsid w:val="008F7DD9"/>
    <w:rsid w:val="009053E2"/>
    <w:rsid w:val="009064D5"/>
    <w:rsid w:val="009136D5"/>
    <w:rsid w:val="009147FA"/>
    <w:rsid w:val="00921D7E"/>
    <w:rsid w:val="00925057"/>
    <w:rsid w:val="00927CAF"/>
    <w:rsid w:val="00931460"/>
    <w:rsid w:val="00936C55"/>
    <w:rsid w:val="00940649"/>
    <w:rsid w:val="00941868"/>
    <w:rsid w:val="00945CA4"/>
    <w:rsid w:val="00947B63"/>
    <w:rsid w:val="0096187F"/>
    <w:rsid w:val="00962FCE"/>
    <w:rsid w:val="009722CC"/>
    <w:rsid w:val="009726F8"/>
    <w:rsid w:val="00973129"/>
    <w:rsid w:val="00974B19"/>
    <w:rsid w:val="0097549C"/>
    <w:rsid w:val="0097598E"/>
    <w:rsid w:val="0098092F"/>
    <w:rsid w:val="009829C5"/>
    <w:rsid w:val="00987277"/>
    <w:rsid w:val="009943BA"/>
    <w:rsid w:val="0099560B"/>
    <w:rsid w:val="009A6AD6"/>
    <w:rsid w:val="009D1281"/>
    <w:rsid w:val="009E4B2E"/>
    <w:rsid w:val="009E51C7"/>
    <w:rsid w:val="009F2E39"/>
    <w:rsid w:val="009F3C0E"/>
    <w:rsid w:val="009F5675"/>
    <w:rsid w:val="009F57EC"/>
    <w:rsid w:val="009F6B44"/>
    <w:rsid w:val="00A019C4"/>
    <w:rsid w:val="00A04D89"/>
    <w:rsid w:val="00A13E50"/>
    <w:rsid w:val="00A14025"/>
    <w:rsid w:val="00A274E2"/>
    <w:rsid w:val="00A31C0A"/>
    <w:rsid w:val="00A32990"/>
    <w:rsid w:val="00A4137D"/>
    <w:rsid w:val="00A42A3B"/>
    <w:rsid w:val="00A43E82"/>
    <w:rsid w:val="00A56E87"/>
    <w:rsid w:val="00A6458A"/>
    <w:rsid w:val="00A66544"/>
    <w:rsid w:val="00A7203A"/>
    <w:rsid w:val="00A832FC"/>
    <w:rsid w:val="00A834C5"/>
    <w:rsid w:val="00A96CAA"/>
    <w:rsid w:val="00A97CE9"/>
    <w:rsid w:val="00AA5529"/>
    <w:rsid w:val="00AB183F"/>
    <w:rsid w:val="00AB1E42"/>
    <w:rsid w:val="00AF4C45"/>
    <w:rsid w:val="00B01BDD"/>
    <w:rsid w:val="00B0734B"/>
    <w:rsid w:val="00B20454"/>
    <w:rsid w:val="00B214D4"/>
    <w:rsid w:val="00B2271E"/>
    <w:rsid w:val="00B249BE"/>
    <w:rsid w:val="00B31772"/>
    <w:rsid w:val="00B425E9"/>
    <w:rsid w:val="00B44504"/>
    <w:rsid w:val="00B53466"/>
    <w:rsid w:val="00B54942"/>
    <w:rsid w:val="00B70E44"/>
    <w:rsid w:val="00B71755"/>
    <w:rsid w:val="00B822AA"/>
    <w:rsid w:val="00B85F7E"/>
    <w:rsid w:val="00B90B57"/>
    <w:rsid w:val="00BA1E0E"/>
    <w:rsid w:val="00BA3BE8"/>
    <w:rsid w:val="00BA5B9E"/>
    <w:rsid w:val="00BC31E8"/>
    <w:rsid w:val="00BD1923"/>
    <w:rsid w:val="00BE1EA7"/>
    <w:rsid w:val="00BF30B4"/>
    <w:rsid w:val="00C137CC"/>
    <w:rsid w:val="00C15577"/>
    <w:rsid w:val="00C201F9"/>
    <w:rsid w:val="00C22067"/>
    <w:rsid w:val="00C2704D"/>
    <w:rsid w:val="00C270AC"/>
    <w:rsid w:val="00C3195F"/>
    <w:rsid w:val="00C34BA5"/>
    <w:rsid w:val="00C40F0F"/>
    <w:rsid w:val="00C45E5A"/>
    <w:rsid w:val="00C465AC"/>
    <w:rsid w:val="00C47FC6"/>
    <w:rsid w:val="00C52105"/>
    <w:rsid w:val="00C5514E"/>
    <w:rsid w:val="00C65DB0"/>
    <w:rsid w:val="00C70182"/>
    <w:rsid w:val="00C72E32"/>
    <w:rsid w:val="00C72EB5"/>
    <w:rsid w:val="00C81997"/>
    <w:rsid w:val="00CA1E05"/>
    <w:rsid w:val="00CA5240"/>
    <w:rsid w:val="00CB0557"/>
    <w:rsid w:val="00CB75EE"/>
    <w:rsid w:val="00CB7DF8"/>
    <w:rsid w:val="00CC2255"/>
    <w:rsid w:val="00CD1BB4"/>
    <w:rsid w:val="00CE5A71"/>
    <w:rsid w:val="00CE6F30"/>
    <w:rsid w:val="00CF12B0"/>
    <w:rsid w:val="00D020FC"/>
    <w:rsid w:val="00D03F8F"/>
    <w:rsid w:val="00D0681F"/>
    <w:rsid w:val="00D10E21"/>
    <w:rsid w:val="00D248C4"/>
    <w:rsid w:val="00D35139"/>
    <w:rsid w:val="00D45375"/>
    <w:rsid w:val="00D45B31"/>
    <w:rsid w:val="00D50ED5"/>
    <w:rsid w:val="00D556FA"/>
    <w:rsid w:val="00D5732D"/>
    <w:rsid w:val="00D862E3"/>
    <w:rsid w:val="00D92643"/>
    <w:rsid w:val="00D97FFE"/>
    <w:rsid w:val="00DA2331"/>
    <w:rsid w:val="00DA4BA0"/>
    <w:rsid w:val="00DB4C4A"/>
    <w:rsid w:val="00DB52F3"/>
    <w:rsid w:val="00DB71C5"/>
    <w:rsid w:val="00DC0597"/>
    <w:rsid w:val="00DD157B"/>
    <w:rsid w:val="00DD4D14"/>
    <w:rsid w:val="00DD7D99"/>
    <w:rsid w:val="00DE10EE"/>
    <w:rsid w:val="00DE34DD"/>
    <w:rsid w:val="00E0064C"/>
    <w:rsid w:val="00E039F3"/>
    <w:rsid w:val="00E03EAB"/>
    <w:rsid w:val="00E03F6A"/>
    <w:rsid w:val="00E13C27"/>
    <w:rsid w:val="00E16DA7"/>
    <w:rsid w:val="00E26F6B"/>
    <w:rsid w:val="00E375CF"/>
    <w:rsid w:val="00E40148"/>
    <w:rsid w:val="00E42752"/>
    <w:rsid w:val="00E5480D"/>
    <w:rsid w:val="00E55071"/>
    <w:rsid w:val="00E6110D"/>
    <w:rsid w:val="00E61AB8"/>
    <w:rsid w:val="00E671A0"/>
    <w:rsid w:val="00E73B03"/>
    <w:rsid w:val="00E96CDF"/>
    <w:rsid w:val="00EA1C2E"/>
    <w:rsid w:val="00EB1C05"/>
    <w:rsid w:val="00EB76FE"/>
    <w:rsid w:val="00EC6DA1"/>
    <w:rsid w:val="00EC7847"/>
    <w:rsid w:val="00EC7A11"/>
    <w:rsid w:val="00ED42AE"/>
    <w:rsid w:val="00EE69E1"/>
    <w:rsid w:val="00EF49DE"/>
    <w:rsid w:val="00F058AE"/>
    <w:rsid w:val="00F06A1A"/>
    <w:rsid w:val="00F31965"/>
    <w:rsid w:val="00F411EE"/>
    <w:rsid w:val="00F4466F"/>
    <w:rsid w:val="00F46A73"/>
    <w:rsid w:val="00F532DE"/>
    <w:rsid w:val="00F556CF"/>
    <w:rsid w:val="00F569E1"/>
    <w:rsid w:val="00F574C6"/>
    <w:rsid w:val="00F62544"/>
    <w:rsid w:val="00F7006C"/>
    <w:rsid w:val="00F74474"/>
    <w:rsid w:val="00F876DD"/>
    <w:rsid w:val="00F9201A"/>
    <w:rsid w:val="00F925E1"/>
    <w:rsid w:val="00F9269C"/>
    <w:rsid w:val="00FA3EA4"/>
    <w:rsid w:val="00FA42AA"/>
    <w:rsid w:val="00FA6ACA"/>
    <w:rsid w:val="00FB0A56"/>
    <w:rsid w:val="00FB2859"/>
    <w:rsid w:val="00FB720F"/>
    <w:rsid w:val="00FC0EA3"/>
    <w:rsid w:val="00FD5013"/>
    <w:rsid w:val="00FE2200"/>
    <w:rsid w:val="00FF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8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>ФУ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2017-12-27T11:19:00Z</dcterms:created>
  <dcterms:modified xsi:type="dcterms:W3CDTF">2017-12-27T11:21:00Z</dcterms:modified>
</cp:coreProperties>
</file>